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5A" w:rsidRDefault="003A16E8" w:rsidP="003A16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6E8">
        <w:rPr>
          <w:rFonts w:ascii="Times New Roman" w:hAnsi="Times New Roman" w:cs="Times New Roman"/>
          <w:b/>
          <w:sz w:val="32"/>
          <w:szCs w:val="32"/>
        </w:rPr>
        <w:t xml:space="preserve">План-график проведения Всероссийских проверочных работ (ВПР) в 4 классе в 2020г. в </w:t>
      </w:r>
      <w:proofErr w:type="spellStart"/>
      <w:r w:rsidRPr="003A16E8">
        <w:rPr>
          <w:rFonts w:ascii="Times New Roman" w:hAnsi="Times New Roman" w:cs="Times New Roman"/>
          <w:b/>
          <w:sz w:val="32"/>
          <w:szCs w:val="32"/>
        </w:rPr>
        <w:t>Ушаковской</w:t>
      </w:r>
      <w:proofErr w:type="spellEnd"/>
      <w:r w:rsidRPr="003A16E8">
        <w:rPr>
          <w:rFonts w:ascii="Times New Roman" w:hAnsi="Times New Roman" w:cs="Times New Roman"/>
          <w:b/>
          <w:sz w:val="32"/>
          <w:szCs w:val="32"/>
        </w:rPr>
        <w:t xml:space="preserve"> НОШ</w:t>
      </w:r>
    </w:p>
    <w:p w:rsidR="003A16E8" w:rsidRPr="003A16E8" w:rsidRDefault="003A16E8" w:rsidP="003A16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1842"/>
        <w:gridCol w:w="1134"/>
        <w:gridCol w:w="2127"/>
      </w:tblGrid>
      <w:tr w:rsidR="003A16E8" w:rsidTr="003A16E8">
        <w:tc>
          <w:tcPr>
            <w:tcW w:w="3369" w:type="dxa"/>
          </w:tcPr>
          <w:p w:rsidR="003A16E8" w:rsidRPr="003A16E8" w:rsidRDefault="003A16E8" w:rsidP="003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E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2" w:type="dxa"/>
          </w:tcPr>
          <w:p w:rsidR="003A16E8" w:rsidRPr="003A16E8" w:rsidRDefault="003A16E8" w:rsidP="003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E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4" w:type="dxa"/>
          </w:tcPr>
          <w:p w:rsidR="003A16E8" w:rsidRPr="003A16E8" w:rsidRDefault="003A16E8" w:rsidP="003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E8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127" w:type="dxa"/>
          </w:tcPr>
          <w:p w:rsidR="003A16E8" w:rsidRPr="003A16E8" w:rsidRDefault="003A16E8" w:rsidP="003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E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3A16E8" w:rsidTr="003A16E8">
        <w:tc>
          <w:tcPr>
            <w:tcW w:w="3369" w:type="dxa"/>
          </w:tcPr>
          <w:p w:rsidR="003A16E8" w:rsidRPr="003A16E8" w:rsidRDefault="003A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  <w:tc>
          <w:tcPr>
            <w:tcW w:w="1842" w:type="dxa"/>
          </w:tcPr>
          <w:p w:rsidR="003A16E8" w:rsidRPr="003A16E8" w:rsidRDefault="003A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1134" w:type="dxa"/>
          </w:tcPr>
          <w:p w:rsidR="003A16E8" w:rsidRPr="003A16E8" w:rsidRDefault="003A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127" w:type="dxa"/>
          </w:tcPr>
          <w:p w:rsidR="003A16E8" w:rsidRPr="003A16E8" w:rsidRDefault="003A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3A16E8" w:rsidTr="003A16E8">
        <w:tc>
          <w:tcPr>
            <w:tcW w:w="3369" w:type="dxa"/>
          </w:tcPr>
          <w:p w:rsidR="003A16E8" w:rsidRPr="003A16E8" w:rsidRDefault="003A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1842" w:type="dxa"/>
          </w:tcPr>
          <w:p w:rsidR="003A16E8" w:rsidRPr="003A16E8" w:rsidRDefault="003A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134" w:type="dxa"/>
          </w:tcPr>
          <w:p w:rsidR="003A16E8" w:rsidRPr="003A16E8" w:rsidRDefault="003A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2127" w:type="dxa"/>
          </w:tcPr>
          <w:p w:rsidR="003A16E8" w:rsidRPr="003A16E8" w:rsidRDefault="003A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</w:t>
            </w:r>
          </w:p>
        </w:tc>
      </w:tr>
      <w:tr w:rsidR="003A16E8" w:rsidTr="003A16E8">
        <w:tc>
          <w:tcPr>
            <w:tcW w:w="3369" w:type="dxa"/>
          </w:tcPr>
          <w:p w:rsidR="003A16E8" w:rsidRPr="003A16E8" w:rsidRDefault="003A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2" w:type="dxa"/>
          </w:tcPr>
          <w:p w:rsidR="003A16E8" w:rsidRPr="003A16E8" w:rsidRDefault="003A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134" w:type="dxa"/>
          </w:tcPr>
          <w:p w:rsidR="003A16E8" w:rsidRPr="003A16E8" w:rsidRDefault="003A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127" w:type="dxa"/>
          </w:tcPr>
          <w:p w:rsidR="003A16E8" w:rsidRPr="003A16E8" w:rsidRDefault="003A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3A16E8" w:rsidTr="003A16E8">
        <w:tc>
          <w:tcPr>
            <w:tcW w:w="3369" w:type="dxa"/>
          </w:tcPr>
          <w:p w:rsidR="003A16E8" w:rsidRDefault="003A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42" w:type="dxa"/>
          </w:tcPr>
          <w:p w:rsidR="003A16E8" w:rsidRPr="003A16E8" w:rsidRDefault="003A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134" w:type="dxa"/>
          </w:tcPr>
          <w:p w:rsidR="003A16E8" w:rsidRPr="003A16E8" w:rsidRDefault="003A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2127" w:type="dxa"/>
          </w:tcPr>
          <w:p w:rsidR="003A16E8" w:rsidRPr="003A16E8" w:rsidRDefault="003A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</w:t>
            </w:r>
          </w:p>
        </w:tc>
      </w:tr>
    </w:tbl>
    <w:p w:rsidR="003A16E8" w:rsidRDefault="003A16E8"/>
    <w:sectPr w:rsidR="003A16E8" w:rsidSect="0035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6E8"/>
    <w:rsid w:val="00030BCD"/>
    <w:rsid w:val="00350E5A"/>
    <w:rsid w:val="003A16E8"/>
    <w:rsid w:val="00DE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3</cp:revision>
  <dcterms:created xsi:type="dcterms:W3CDTF">2020-03-02T13:15:00Z</dcterms:created>
  <dcterms:modified xsi:type="dcterms:W3CDTF">2020-03-02T13:22:00Z</dcterms:modified>
</cp:coreProperties>
</file>